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14:paraId="75EEE2A6" w14:textId="359E78B3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86F18DC" w14:textId="4B408D58" w:rsidR="00990E8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7C189F">
        <w:rPr>
          <w:rFonts w:ascii="Times New Roman" w:hAnsi="Times New Roman"/>
          <w:sz w:val="24"/>
          <w:szCs w:val="24"/>
        </w:rPr>
        <w:t>23</w:t>
      </w:r>
      <w:r w:rsidR="0053109A">
        <w:rPr>
          <w:rFonts w:ascii="Times New Roman" w:hAnsi="Times New Roman"/>
          <w:sz w:val="24"/>
          <w:szCs w:val="24"/>
        </w:rPr>
        <w:t>.</w:t>
      </w:r>
      <w:r w:rsidR="00D853F2">
        <w:rPr>
          <w:rFonts w:ascii="Times New Roman" w:hAnsi="Times New Roman"/>
          <w:sz w:val="24"/>
          <w:szCs w:val="24"/>
        </w:rPr>
        <w:t>0</w:t>
      </w:r>
      <w:r w:rsidR="00AA3007">
        <w:rPr>
          <w:rFonts w:ascii="Times New Roman" w:hAnsi="Times New Roman"/>
          <w:sz w:val="24"/>
          <w:szCs w:val="24"/>
        </w:rPr>
        <w:t>1</w:t>
      </w:r>
      <w:r w:rsidR="00FF34F6">
        <w:rPr>
          <w:rFonts w:ascii="Times New Roman" w:hAnsi="Times New Roman"/>
          <w:sz w:val="24"/>
          <w:szCs w:val="24"/>
        </w:rPr>
        <w:t>.202</w:t>
      </w:r>
      <w:r w:rsidR="00D853F2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222CA4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222CA4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77707" w:rsidRPr="00222CA4">
        <w:rPr>
          <w:rFonts w:ascii="Times New Roman" w:hAnsi="Times New Roman"/>
          <w:b/>
          <w:sz w:val="24"/>
          <w:szCs w:val="24"/>
        </w:rPr>
        <w:t>Gosp.</w:t>
      </w:r>
      <w:r w:rsidR="00377707">
        <w:rPr>
          <w:rFonts w:ascii="Times New Roman" w:hAnsi="Times New Roman"/>
          <w:b/>
          <w:sz w:val="24"/>
          <w:szCs w:val="24"/>
        </w:rPr>
        <w:t xml:space="preserve">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="00377707"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14:paraId="2742BA78" w14:textId="18393A02" w:rsidR="0037770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F58FF">
        <w:rPr>
          <w:rFonts w:ascii="Times New Roman" w:hAnsi="Times New Roman"/>
          <w:sz w:val="24"/>
          <w:szCs w:val="24"/>
        </w:rPr>
        <w:t xml:space="preserve">  </w:t>
      </w:r>
      <w:r w:rsidRPr="00222CA4">
        <w:rPr>
          <w:rFonts w:ascii="Times New Roman" w:hAnsi="Times New Roman"/>
          <w:b/>
          <w:sz w:val="24"/>
          <w:szCs w:val="24"/>
        </w:rPr>
        <w:t>Gđa.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D391B15" w:rsidR="005D749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Tena </w:t>
      </w:r>
      <w:proofErr w:type="spellStart"/>
      <w:r>
        <w:rPr>
          <w:rFonts w:ascii="Times New Roman" w:hAnsi="Times New Roman"/>
          <w:b/>
          <w:sz w:val="24"/>
          <w:szCs w:val="24"/>
        </w:rPr>
        <w:t>Svetlačić</w:t>
      </w:r>
      <w:proofErr w:type="spellEnd"/>
    </w:p>
    <w:p w14:paraId="2EF3D1BE" w14:textId="6FAF5AFA" w:rsidR="006F58FF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Matea </w:t>
      </w:r>
      <w:proofErr w:type="spellStart"/>
      <w:r>
        <w:rPr>
          <w:rFonts w:ascii="Times New Roman" w:hAnsi="Times New Roman"/>
          <w:b/>
          <w:sz w:val="24"/>
          <w:szCs w:val="24"/>
        </w:rPr>
        <w:t>Ćukušić</w:t>
      </w:r>
      <w:proofErr w:type="spellEnd"/>
    </w:p>
    <w:p w14:paraId="6298FD17" w14:textId="4940AA70" w:rsidR="00990E86" w:rsidRDefault="006F58FF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</w:t>
      </w:r>
      <w:proofErr w:type="spellStart"/>
      <w:r>
        <w:rPr>
          <w:rFonts w:ascii="Times New Roman" w:hAnsi="Times New Roman"/>
          <w:b/>
          <w:sz w:val="24"/>
          <w:szCs w:val="24"/>
        </w:rPr>
        <w:t>Lozančić</w:t>
      </w:r>
      <w:proofErr w:type="spellEnd"/>
      <w:r w:rsidR="00FE725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>
        <w:rPr>
          <w:rFonts w:ascii="Times New Roman" w:hAnsi="Times New Roman"/>
          <w:b/>
          <w:sz w:val="24"/>
          <w:szCs w:val="24"/>
        </w:rPr>
        <w:t xml:space="preserve">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</w:t>
      </w:r>
    </w:p>
    <w:p w14:paraId="40AF6B96" w14:textId="77777777" w:rsidR="00A31754" w:rsidRPr="00222CA4" w:rsidRDefault="00A31754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1ED7F6EF" w14:textId="24BF4132" w:rsidR="00990E86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8E4C92">
        <w:rPr>
          <w:rFonts w:ascii="Times New Roman" w:hAnsi="Times New Roman"/>
          <w:sz w:val="24"/>
          <w:szCs w:val="24"/>
        </w:rPr>
        <w:t>4</w:t>
      </w:r>
      <w:r w:rsidR="007C189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7C189F">
        <w:rPr>
          <w:rFonts w:ascii="Times New Roman" w:hAnsi="Times New Roman"/>
          <w:sz w:val="24"/>
          <w:szCs w:val="24"/>
        </w:rPr>
        <w:t>3</w:t>
      </w:r>
      <w:r w:rsidR="008E4C92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8E4C92">
        <w:rPr>
          <w:rFonts w:ascii="Times New Roman" w:hAnsi="Times New Roman"/>
          <w:sz w:val="24"/>
          <w:szCs w:val="24"/>
        </w:rPr>
        <w:t>siječnja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</w:t>
      </w:r>
      <w:r w:rsidR="008E4C92">
        <w:rPr>
          <w:rFonts w:ascii="Times New Roman" w:hAnsi="Times New Roman"/>
          <w:sz w:val="24"/>
          <w:szCs w:val="24"/>
        </w:rPr>
        <w:t>4</w:t>
      </w:r>
      <w:r w:rsidRPr="001448CD">
        <w:rPr>
          <w:rFonts w:ascii="Times New Roman" w:hAnsi="Times New Roman"/>
          <w:sz w:val="24"/>
          <w:szCs w:val="24"/>
        </w:rPr>
        <w:t>. godine (</w:t>
      </w:r>
      <w:r w:rsidR="007C189F">
        <w:rPr>
          <w:rFonts w:ascii="Times New Roman" w:hAnsi="Times New Roman"/>
          <w:sz w:val="24"/>
          <w:szCs w:val="24"/>
        </w:rPr>
        <w:t>utorak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164F4">
        <w:rPr>
          <w:rFonts w:ascii="Times New Roman" w:hAnsi="Times New Roman"/>
          <w:sz w:val="24"/>
          <w:szCs w:val="24"/>
        </w:rPr>
        <w:t>1</w:t>
      </w:r>
      <w:r w:rsidR="00C475CC">
        <w:rPr>
          <w:rFonts w:ascii="Times New Roman" w:hAnsi="Times New Roman"/>
          <w:sz w:val="24"/>
          <w:szCs w:val="24"/>
        </w:rPr>
        <w:t>7</w:t>
      </w:r>
      <w:r w:rsidR="001164F4">
        <w:rPr>
          <w:rFonts w:ascii="Times New Roman" w:hAnsi="Times New Roman"/>
          <w:sz w:val="24"/>
          <w:szCs w:val="24"/>
        </w:rPr>
        <w:t>:</w:t>
      </w:r>
      <w:r w:rsidR="001F4036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1F4036">
        <w:rPr>
          <w:rFonts w:ascii="Times New Roman" w:hAnsi="Times New Roman"/>
          <w:sz w:val="24"/>
          <w:szCs w:val="24"/>
        </w:rPr>
        <w:t>u uredu ravnateljice</w:t>
      </w:r>
      <w:r w:rsidR="00ED4049" w:rsidRPr="001448CD">
        <w:rPr>
          <w:rFonts w:ascii="Times New Roman" w:hAnsi="Times New Roman"/>
          <w:sz w:val="24"/>
          <w:szCs w:val="24"/>
        </w:rPr>
        <w:t>.</w:t>
      </w:r>
    </w:p>
    <w:p w14:paraId="5834DDA0" w14:textId="77777777" w:rsidR="00A31754" w:rsidRDefault="00A31754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A5463" w14:textId="7F272162"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1B3899C6" w14:textId="77777777" w:rsidR="00A31754" w:rsidRDefault="00A31754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F50DBA" w14:textId="45578AA5" w:rsidR="008457F7" w:rsidRDefault="00377707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7C189F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1F4036">
        <w:rPr>
          <w:rFonts w:ascii="Times New Roman" w:hAnsi="Times New Roman"/>
          <w:sz w:val="24"/>
          <w:szCs w:val="24"/>
        </w:rPr>
        <w:t xml:space="preserve">eg vrtića „Bajka“ </w:t>
      </w:r>
      <w:r w:rsidR="008E4C92">
        <w:rPr>
          <w:rFonts w:ascii="Times New Roman" w:hAnsi="Times New Roman"/>
          <w:sz w:val="24"/>
          <w:szCs w:val="24"/>
        </w:rPr>
        <w:t xml:space="preserve">održane dana </w:t>
      </w:r>
      <w:r w:rsidR="007C189F">
        <w:rPr>
          <w:rFonts w:ascii="Times New Roman" w:hAnsi="Times New Roman"/>
          <w:sz w:val="24"/>
          <w:szCs w:val="24"/>
        </w:rPr>
        <w:t>10</w:t>
      </w:r>
      <w:r w:rsidR="00293587">
        <w:rPr>
          <w:rFonts w:ascii="Times New Roman" w:hAnsi="Times New Roman"/>
          <w:sz w:val="24"/>
          <w:szCs w:val="24"/>
        </w:rPr>
        <w:t>.</w:t>
      </w:r>
      <w:r w:rsidR="007C189F">
        <w:rPr>
          <w:rFonts w:ascii="Times New Roman" w:hAnsi="Times New Roman"/>
          <w:sz w:val="24"/>
          <w:szCs w:val="24"/>
        </w:rPr>
        <w:t>01</w:t>
      </w:r>
      <w:r w:rsidR="00962DD5">
        <w:rPr>
          <w:rFonts w:ascii="Times New Roman" w:hAnsi="Times New Roman"/>
          <w:sz w:val="24"/>
          <w:szCs w:val="24"/>
        </w:rPr>
        <w:t>.</w:t>
      </w:r>
      <w:r w:rsidRPr="00603308">
        <w:rPr>
          <w:rFonts w:ascii="Times New Roman" w:hAnsi="Times New Roman"/>
          <w:sz w:val="24"/>
          <w:szCs w:val="24"/>
        </w:rPr>
        <w:t>202</w:t>
      </w:r>
      <w:r w:rsidR="007C189F"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>.godine;</w:t>
      </w:r>
      <w:r w:rsidR="0074518A" w:rsidRPr="00603308">
        <w:rPr>
          <w:rFonts w:ascii="Times New Roman" w:hAnsi="Times New Roman"/>
          <w:sz w:val="24"/>
          <w:szCs w:val="24"/>
        </w:rPr>
        <w:t xml:space="preserve"> </w:t>
      </w:r>
    </w:p>
    <w:p w14:paraId="2FE6BE6A" w14:textId="527ABE94" w:rsidR="00E04536" w:rsidRDefault="00603308" w:rsidP="00E0453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49EE0B6E" w14:textId="7EF7DF57" w:rsidR="00A638DA" w:rsidRDefault="00A638DA" w:rsidP="00E0453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Davanje ovlaštenja ravnateljici </w:t>
      </w:r>
      <w:r w:rsidR="002C7244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sklapa</w:t>
      </w:r>
      <w:r w:rsidR="002C7244">
        <w:rPr>
          <w:rFonts w:ascii="Times New Roman" w:hAnsi="Times New Roman"/>
          <w:sz w:val="24"/>
          <w:szCs w:val="24"/>
        </w:rPr>
        <w:t>nje</w:t>
      </w:r>
      <w:r>
        <w:rPr>
          <w:rFonts w:ascii="Times New Roman" w:hAnsi="Times New Roman"/>
          <w:sz w:val="24"/>
          <w:szCs w:val="24"/>
        </w:rPr>
        <w:t xml:space="preserve"> ugovor</w:t>
      </w:r>
      <w:r w:rsidR="002C7244">
        <w:rPr>
          <w:rFonts w:ascii="Times New Roman" w:hAnsi="Times New Roman"/>
          <w:sz w:val="24"/>
          <w:szCs w:val="24"/>
        </w:rPr>
        <w:t>a</w:t>
      </w:r>
    </w:p>
    <w:p w14:paraId="5412AFB4" w14:textId="77777777" w:rsidR="009A0B7D" w:rsidRDefault="009A0B7D" w:rsidP="009A0B7D">
      <w:pPr>
        <w:pStyle w:val="Bezproreda"/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stimulacijama: </w:t>
      </w:r>
    </w:p>
    <w:p w14:paraId="3D50DF73" w14:textId="5CD5E7A0" w:rsidR="00906679" w:rsidRPr="00E04536" w:rsidRDefault="007211BE" w:rsidP="00E0453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</w:t>
      </w:r>
      <w:r w:rsidRPr="007211BE">
        <w:rPr>
          <w:rFonts w:ascii="Times New Roman" w:hAnsi="Times New Roman"/>
          <w:sz w:val="24"/>
          <w:szCs w:val="24"/>
        </w:rPr>
        <w:t>dluk</w:t>
      </w:r>
      <w:r>
        <w:rPr>
          <w:rFonts w:ascii="Times New Roman" w:hAnsi="Times New Roman"/>
          <w:sz w:val="24"/>
          <w:szCs w:val="24"/>
        </w:rPr>
        <w:t>e</w:t>
      </w:r>
      <w:r w:rsidRPr="007211BE">
        <w:rPr>
          <w:rFonts w:ascii="Times New Roman" w:hAnsi="Times New Roman"/>
          <w:sz w:val="24"/>
          <w:szCs w:val="24"/>
        </w:rPr>
        <w:t xml:space="preserve"> o ostvarivanju i korištenju nenamjenskih donacija i vlastitih prihoda </w:t>
      </w:r>
      <w:r w:rsidR="00D062B7">
        <w:rPr>
          <w:rFonts w:ascii="Times New Roman" w:hAnsi="Times New Roman"/>
          <w:sz w:val="24"/>
          <w:szCs w:val="24"/>
        </w:rPr>
        <w:t xml:space="preserve">za </w:t>
      </w:r>
      <w:r w:rsidRPr="007211BE">
        <w:rPr>
          <w:rFonts w:ascii="Times New Roman" w:hAnsi="Times New Roman"/>
          <w:sz w:val="24"/>
          <w:szCs w:val="24"/>
        </w:rPr>
        <w:t>2024</w:t>
      </w:r>
      <w:r w:rsidR="00D062B7">
        <w:rPr>
          <w:rFonts w:ascii="Times New Roman" w:hAnsi="Times New Roman"/>
          <w:sz w:val="24"/>
          <w:szCs w:val="24"/>
        </w:rPr>
        <w:t>. godinu</w:t>
      </w:r>
    </w:p>
    <w:p w14:paraId="520FFB8F" w14:textId="4B5D8148" w:rsidR="0035475E" w:rsidRDefault="00603308" w:rsidP="0035475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5D35790D" w14:textId="3F3463CD" w:rsidR="00A638DA" w:rsidRDefault="00A638DA" w:rsidP="00A638DA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5C4BF40A" w14:textId="77777777" w:rsidR="007211BE" w:rsidRDefault="00A638DA" w:rsidP="007211BE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57E58890" w14:textId="41C4F54F" w:rsidR="00A638DA" w:rsidRDefault="007211BE" w:rsidP="007211BE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21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Donošenje odluke po natječaju za radno mjesto spremačica (1izvršitelj/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3C03B8CF" w14:textId="62D58763" w:rsidR="00A31754" w:rsidRPr="00A31754" w:rsidRDefault="00A31754" w:rsidP="00A31754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31754">
        <w:rPr>
          <w:rFonts w:ascii="Times New Roman" w:hAnsi="Times New Roman"/>
          <w:sz w:val="24"/>
          <w:szCs w:val="24"/>
        </w:rPr>
        <w:t>Donošenje odluke o objavi natječaja za radno mjesto spremačica (1izvršitelj/</w:t>
      </w:r>
      <w:proofErr w:type="spellStart"/>
      <w:r w:rsidRPr="00A31754">
        <w:rPr>
          <w:rFonts w:ascii="Times New Roman" w:hAnsi="Times New Roman"/>
          <w:sz w:val="24"/>
          <w:szCs w:val="24"/>
        </w:rPr>
        <w:t>ica</w:t>
      </w:r>
      <w:proofErr w:type="spellEnd"/>
      <w:r w:rsidRPr="00A3175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14491D74" w14:textId="518B99A3" w:rsidR="007211BE" w:rsidRDefault="00914293" w:rsidP="007211BE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pomoćni/a k</w:t>
      </w:r>
      <w:r w:rsidRPr="00FF34F6">
        <w:rPr>
          <w:rFonts w:ascii="Times New Roman" w:hAnsi="Times New Roman"/>
          <w:sz w:val="24"/>
          <w:szCs w:val="24"/>
        </w:rPr>
        <w:t>uhar/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4F6">
        <w:rPr>
          <w:rFonts w:ascii="Times New Roman" w:hAnsi="Times New Roman"/>
          <w:sz w:val="24"/>
          <w:szCs w:val="24"/>
        </w:rPr>
        <w:t>servir</w:t>
      </w:r>
      <w:proofErr w:type="spellEnd"/>
      <w:r w:rsidRPr="00FF34F6">
        <w:rPr>
          <w:rFonts w:ascii="Times New Roman" w:hAnsi="Times New Roman"/>
          <w:sz w:val="24"/>
          <w:szCs w:val="24"/>
        </w:rPr>
        <w:t>/ka (1 izvršitelj/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>), na određeno vrijeme, zamjena</w:t>
      </w:r>
    </w:p>
    <w:p w14:paraId="7391F2FB" w14:textId="7D17505D" w:rsidR="00A15777" w:rsidRPr="00A15777" w:rsidRDefault="00A15777" w:rsidP="00A15777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15777">
        <w:rPr>
          <w:rFonts w:ascii="Times New Roman" w:hAnsi="Times New Roman"/>
          <w:sz w:val="24"/>
          <w:szCs w:val="24"/>
        </w:rPr>
        <w:t>Donošenje odluke o objavi natječaja za radno mjesto pomoćni/a kuhar/</w:t>
      </w:r>
      <w:proofErr w:type="spellStart"/>
      <w:r w:rsidRPr="00A15777">
        <w:rPr>
          <w:rFonts w:ascii="Times New Roman" w:hAnsi="Times New Roman"/>
          <w:sz w:val="24"/>
          <w:szCs w:val="24"/>
        </w:rPr>
        <w:t>ica</w:t>
      </w:r>
      <w:proofErr w:type="spellEnd"/>
      <w:r w:rsidRPr="00A15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777">
        <w:rPr>
          <w:rFonts w:ascii="Times New Roman" w:hAnsi="Times New Roman"/>
          <w:sz w:val="24"/>
          <w:szCs w:val="24"/>
        </w:rPr>
        <w:t>servir</w:t>
      </w:r>
      <w:proofErr w:type="spellEnd"/>
      <w:r w:rsidRPr="00A15777">
        <w:rPr>
          <w:rFonts w:ascii="Times New Roman" w:hAnsi="Times New Roman"/>
          <w:sz w:val="24"/>
          <w:szCs w:val="24"/>
        </w:rPr>
        <w:t>/ka (1 izvršitelj/</w:t>
      </w:r>
      <w:proofErr w:type="spellStart"/>
      <w:r w:rsidRPr="00A15777">
        <w:rPr>
          <w:rFonts w:ascii="Times New Roman" w:hAnsi="Times New Roman"/>
          <w:sz w:val="24"/>
          <w:szCs w:val="24"/>
        </w:rPr>
        <w:t>ica</w:t>
      </w:r>
      <w:proofErr w:type="spellEnd"/>
      <w:r w:rsidRPr="00A15777">
        <w:rPr>
          <w:rFonts w:ascii="Times New Roman" w:hAnsi="Times New Roman"/>
          <w:sz w:val="24"/>
          <w:szCs w:val="24"/>
        </w:rPr>
        <w:t>), na određeno vrijeme, zamjena</w:t>
      </w:r>
    </w:p>
    <w:p w14:paraId="174AEF86" w14:textId="069AEDC4" w:rsidR="00914293" w:rsidRDefault="00914293" w:rsidP="00914293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15777">
        <w:rPr>
          <w:rFonts w:ascii="Times New Roman" w:hAnsi="Times New Roman"/>
          <w:sz w:val="24"/>
          <w:szCs w:val="24"/>
        </w:rPr>
        <w:t>Donošenje odluke po natječaju za radno mjesto odgojitelj (3 izvršitelja/</w:t>
      </w:r>
      <w:proofErr w:type="spellStart"/>
      <w:r w:rsidRPr="00A15777">
        <w:rPr>
          <w:rFonts w:ascii="Times New Roman" w:hAnsi="Times New Roman"/>
          <w:sz w:val="24"/>
          <w:szCs w:val="24"/>
        </w:rPr>
        <w:t>ice</w:t>
      </w:r>
      <w:proofErr w:type="spellEnd"/>
      <w:r w:rsidRPr="00A15777">
        <w:rPr>
          <w:rFonts w:ascii="Times New Roman" w:hAnsi="Times New Roman"/>
          <w:sz w:val="24"/>
          <w:szCs w:val="24"/>
        </w:rPr>
        <w:t>) na</w:t>
      </w:r>
      <w:r>
        <w:rPr>
          <w:rFonts w:ascii="Times New Roman" w:hAnsi="Times New Roman"/>
          <w:sz w:val="24"/>
          <w:szCs w:val="24"/>
        </w:rPr>
        <w:t xml:space="preserve"> određeno vrijeme, puno radno vrijeme, zamjena</w:t>
      </w:r>
    </w:p>
    <w:p w14:paraId="34768B85" w14:textId="5C77C176" w:rsidR="00066F52" w:rsidRDefault="00066F52" w:rsidP="00066F52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A638DA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>natječaj</w:t>
      </w:r>
      <w:r w:rsidR="00A638D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povećani opseg posla do 31.08.2024.</w:t>
      </w:r>
    </w:p>
    <w:p w14:paraId="04D4689E" w14:textId="63A26202" w:rsidR="00B01BF1" w:rsidRDefault="0087769D" w:rsidP="0087769D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7769D">
        <w:rPr>
          <w:rFonts w:ascii="Times New Roman" w:hAnsi="Times New Roman"/>
          <w:sz w:val="24"/>
          <w:szCs w:val="24"/>
        </w:rPr>
        <w:lastRenderedPageBreak/>
        <w:t>Donošenje odluke o objavi natječaja za radno mjesto odgojitelj (2 izvršitelja/</w:t>
      </w:r>
      <w:proofErr w:type="spellStart"/>
      <w:r w:rsidRPr="0087769D">
        <w:rPr>
          <w:rFonts w:ascii="Times New Roman" w:hAnsi="Times New Roman"/>
          <w:sz w:val="24"/>
          <w:szCs w:val="24"/>
        </w:rPr>
        <w:t>ice</w:t>
      </w:r>
      <w:proofErr w:type="spellEnd"/>
      <w:r w:rsidRPr="0087769D">
        <w:rPr>
          <w:rFonts w:ascii="Times New Roman" w:hAnsi="Times New Roman"/>
          <w:sz w:val="24"/>
          <w:szCs w:val="24"/>
        </w:rPr>
        <w:t>) na određeno vrijeme, puno radno vrijeme, zamjena</w:t>
      </w:r>
      <w:r w:rsidR="004E397D" w:rsidRPr="0087769D">
        <w:rPr>
          <w:rFonts w:ascii="Times New Roman" w:hAnsi="Times New Roman"/>
          <w:sz w:val="24"/>
          <w:szCs w:val="24"/>
        </w:rPr>
        <w:tab/>
      </w:r>
    </w:p>
    <w:p w14:paraId="6796E55A" w14:textId="77777777" w:rsidR="00A31754" w:rsidRPr="0087769D" w:rsidRDefault="00A31754" w:rsidP="00A31754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4D92C323" w14:textId="22E9ACDA" w:rsidR="00200A61" w:rsidRDefault="001660A3" w:rsidP="00FF34F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Razno</w:t>
      </w:r>
      <w:r w:rsidR="00377707" w:rsidRPr="00FF34F6">
        <w:rPr>
          <w:rFonts w:ascii="Times New Roman" w:hAnsi="Times New Roman"/>
          <w:sz w:val="24"/>
          <w:szCs w:val="24"/>
        </w:rPr>
        <w:t xml:space="preserve">    </w:t>
      </w:r>
    </w:p>
    <w:p w14:paraId="7998E409" w14:textId="797119FD" w:rsidR="00A31754" w:rsidRDefault="00A31754" w:rsidP="00A31754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02FEEE55" w14:textId="0909EA41" w:rsidR="00A31754" w:rsidRDefault="00A31754" w:rsidP="00A31754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5C6C7C02" w14:textId="77777777" w:rsidR="00A31754" w:rsidRPr="00FF34F6" w:rsidRDefault="00A31754" w:rsidP="00A31754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4D737539" w14:textId="1B22FBA1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32584355">
    <w:abstractNumId w:val="7"/>
  </w:num>
  <w:num w:numId="3" w16cid:durableId="651251762">
    <w:abstractNumId w:val="13"/>
  </w:num>
  <w:num w:numId="4" w16cid:durableId="1006833858">
    <w:abstractNumId w:val="12"/>
  </w:num>
  <w:num w:numId="5" w16cid:durableId="789326117">
    <w:abstractNumId w:val="10"/>
  </w:num>
  <w:num w:numId="6" w16cid:durableId="816261611">
    <w:abstractNumId w:val="11"/>
  </w:num>
  <w:num w:numId="7" w16cid:durableId="1137530630">
    <w:abstractNumId w:val="6"/>
  </w:num>
  <w:num w:numId="8" w16cid:durableId="530801956">
    <w:abstractNumId w:val="8"/>
  </w:num>
  <w:num w:numId="9" w16cid:durableId="1917937803">
    <w:abstractNumId w:val="3"/>
  </w:num>
  <w:num w:numId="10" w16cid:durableId="2066026902">
    <w:abstractNumId w:val="19"/>
  </w:num>
  <w:num w:numId="11" w16cid:durableId="1045984115">
    <w:abstractNumId w:val="2"/>
  </w:num>
  <w:num w:numId="12" w16cid:durableId="1650666992">
    <w:abstractNumId w:val="18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20"/>
  </w:num>
  <w:num w:numId="16" w16cid:durableId="90132062">
    <w:abstractNumId w:val="14"/>
  </w:num>
  <w:num w:numId="17" w16cid:durableId="1181772752">
    <w:abstractNumId w:val="9"/>
  </w:num>
  <w:num w:numId="18" w16cid:durableId="563377703">
    <w:abstractNumId w:val="4"/>
  </w:num>
  <w:num w:numId="19" w16cid:durableId="1065376161">
    <w:abstractNumId w:val="17"/>
  </w:num>
  <w:num w:numId="20" w16cid:durableId="1079408057">
    <w:abstractNumId w:val="16"/>
  </w:num>
  <w:num w:numId="21" w16cid:durableId="1407189555">
    <w:abstractNumId w:val="15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66F52"/>
    <w:rsid w:val="000D05D3"/>
    <w:rsid w:val="000F6686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77617"/>
    <w:rsid w:val="001876C1"/>
    <w:rsid w:val="001B62CB"/>
    <w:rsid w:val="001F4036"/>
    <w:rsid w:val="00200A61"/>
    <w:rsid w:val="002034CD"/>
    <w:rsid w:val="0021321C"/>
    <w:rsid w:val="00215A13"/>
    <w:rsid w:val="00236EE7"/>
    <w:rsid w:val="00265728"/>
    <w:rsid w:val="00280444"/>
    <w:rsid w:val="00293587"/>
    <w:rsid w:val="002B4BC6"/>
    <w:rsid w:val="002C7244"/>
    <w:rsid w:val="002E34D9"/>
    <w:rsid w:val="003130AB"/>
    <w:rsid w:val="0031747D"/>
    <w:rsid w:val="003366FE"/>
    <w:rsid w:val="0035475E"/>
    <w:rsid w:val="00370AE8"/>
    <w:rsid w:val="00377707"/>
    <w:rsid w:val="003A2436"/>
    <w:rsid w:val="003A61B4"/>
    <w:rsid w:val="003B2845"/>
    <w:rsid w:val="003C16D9"/>
    <w:rsid w:val="003C232B"/>
    <w:rsid w:val="003D0DE8"/>
    <w:rsid w:val="00413139"/>
    <w:rsid w:val="00423A95"/>
    <w:rsid w:val="00483238"/>
    <w:rsid w:val="0049596C"/>
    <w:rsid w:val="004B4100"/>
    <w:rsid w:val="004E397D"/>
    <w:rsid w:val="004E64F9"/>
    <w:rsid w:val="004F265D"/>
    <w:rsid w:val="0051201E"/>
    <w:rsid w:val="0051618E"/>
    <w:rsid w:val="00524C38"/>
    <w:rsid w:val="00527F19"/>
    <w:rsid w:val="0053109A"/>
    <w:rsid w:val="00544E80"/>
    <w:rsid w:val="00546C91"/>
    <w:rsid w:val="00551050"/>
    <w:rsid w:val="005601DD"/>
    <w:rsid w:val="005716E7"/>
    <w:rsid w:val="00596665"/>
    <w:rsid w:val="005974DD"/>
    <w:rsid w:val="005A0EB4"/>
    <w:rsid w:val="005B6434"/>
    <w:rsid w:val="005D749C"/>
    <w:rsid w:val="005F5BF1"/>
    <w:rsid w:val="00601DA1"/>
    <w:rsid w:val="00603308"/>
    <w:rsid w:val="00627842"/>
    <w:rsid w:val="006427F5"/>
    <w:rsid w:val="006572C6"/>
    <w:rsid w:val="00663B63"/>
    <w:rsid w:val="00690630"/>
    <w:rsid w:val="006A58F6"/>
    <w:rsid w:val="006A6B94"/>
    <w:rsid w:val="006C1953"/>
    <w:rsid w:val="006D3669"/>
    <w:rsid w:val="006E6CB3"/>
    <w:rsid w:val="006F373D"/>
    <w:rsid w:val="006F58FF"/>
    <w:rsid w:val="007003C4"/>
    <w:rsid w:val="007211BE"/>
    <w:rsid w:val="00735DE6"/>
    <w:rsid w:val="0074518A"/>
    <w:rsid w:val="00764B5B"/>
    <w:rsid w:val="00765D90"/>
    <w:rsid w:val="007905E7"/>
    <w:rsid w:val="007A6C12"/>
    <w:rsid w:val="007B1D61"/>
    <w:rsid w:val="007C189F"/>
    <w:rsid w:val="008165A3"/>
    <w:rsid w:val="008457F7"/>
    <w:rsid w:val="008519E1"/>
    <w:rsid w:val="00854451"/>
    <w:rsid w:val="00861036"/>
    <w:rsid w:val="0087769D"/>
    <w:rsid w:val="008E4C92"/>
    <w:rsid w:val="00906679"/>
    <w:rsid w:val="00912260"/>
    <w:rsid w:val="00914293"/>
    <w:rsid w:val="0095564E"/>
    <w:rsid w:val="0095583D"/>
    <w:rsid w:val="00962DD5"/>
    <w:rsid w:val="00983C02"/>
    <w:rsid w:val="00990E86"/>
    <w:rsid w:val="009A0394"/>
    <w:rsid w:val="009A0B7D"/>
    <w:rsid w:val="009A2574"/>
    <w:rsid w:val="009E2458"/>
    <w:rsid w:val="00A1114D"/>
    <w:rsid w:val="00A15777"/>
    <w:rsid w:val="00A31754"/>
    <w:rsid w:val="00A531D0"/>
    <w:rsid w:val="00A638DA"/>
    <w:rsid w:val="00A71C85"/>
    <w:rsid w:val="00A734A1"/>
    <w:rsid w:val="00AA3007"/>
    <w:rsid w:val="00AB27F7"/>
    <w:rsid w:val="00AB6DA2"/>
    <w:rsid w:val="00AF75ED"/>
    <w:rsid w:val="00B01BF1"/>
    <w:rsid w:val="00B023C8"/>
    <w:rsid w:val="00B13DB8"/>
    <w:rsid w:val="00B2650C"/>
    <w:rsid w:val="00B87DB8"/>
    <w:rsid w:val="00BA0A9D"/>
    <w:rsid w:val="00BA3CC9"/>
    <w:rsid w:val="00BC7F06"/>
    <w:rsid w:val="00BC7FB9"/>
    <w:rsid w:val="00BF66BE"/>
    <w:rsid w:val="00C052BA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221C9"/>
    <w:rsid w:val="00D26CD4"/>
    <w:rsid w:val="00D7021E"/>
    <w:rsid w:val="00D853F2"/>
    <w:rsid w:val="00D86FDA"/>
    <w:rsid w:val="00DB1E50"/>
    <w:rsid w:val="00DB61DF"/>
    <w:rsid w:val="00E04536"/>
    <w:rsid w:val="00E6562B"/>
    <w:rsid w:val="00ED4049"/>
    <w:rsid w:val="00ED7B17"/>
    <w:rsid w:val="00EF29F0"/>
    <w:rsid w:val="00F16424"/>
    <w:rsid w:val="00F616F3"/>
    <w:rsid w:val="00F86AEE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2024-01-09T12:45:00Z</cp:lastPrinted>
  <dcterms:created xsi:type="dcterms:W3CDTF">2024-03-18T12:49:00Z</dcterms:created>
  <dcterms:modified xsi:type="dcterms:W3CDTF">2024-03-18T12:49:00Z</dcterms:modified>
</cp:coreProperties>
</file>